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66" w:rsidRDefault="00480560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28800" cy="1946442"/>
            <wp:effectExtent l="19050" t="0" r="0" b="0"/>
            <wp:docPr id="1" name="Рисунок 1" descr="C:\Users\psixolog\Desktop\Ходыкина Е.С\НАСТАВНИЧЕСТВО\RZF4caAXgUfBgP6NIle8MqAjvNmeDrxwEILOUgnfeqc0YtvTftP3FfAFCg4yve4-dRk87LfqV5qVj2Nnx57dhB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xolog\Desktop\Ходыкина Е.С\НАСТАВНИЧЕСТВО\RZF4caAXgUfBgP6NIle8MqAjvNmeDrxwEILOUgnfeqc0YtvTftP3FfAFCg4yve4-dRk87LfqV5qVj2Nnx57dhBx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579" b="1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699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19.95pt;width:357.15pt;height:152.85pt;z-index:251660288;mso-width-percent:600;mso-position-horizontal-relative:page;mso-position-vertical-relative:margin;mso-width-percent:600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E6189E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Ходыкина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Елена Сергеевна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E6189E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Классный руководитель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МБОУ </w:t>
                  </w:r>
                  <w:r w:rsidR="00E6189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Кировская СОШ № 9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391366" w:rsidRPr="002A3974" w:rsidRDefault="00391366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1978"/>
        <w:gridCol w:w="8119"/>
      </w:tblGrid>
      <w:tr w:rsidR="002A3974" w:rsidRPr="009366F7" w:rsidTr="002A3974">
        <w:tc>
          <w:tcPr>
            <w:tcW w:w="9571" w:type="dxa"/>
            <w:gridSpan w:val="2"/>
          </w:tcPr>
          <w:p w:rsidR="002A3974" w:rsidRPr="00E6189E" w:rsidRDefault="002A3974" w:rsidP="00E61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E6189E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22.08.1985 год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E6189E" w:rsidRDefault="00112810" w:rsidP="00E6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2A3974" w:rsidRPr="009366F7" w:rsidRDefault="002A3974" w:rsidP="00E6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786" w:type="dxa"/>
          </w:tcPr>
          <w:p w:rsidR="002A3974" w:rsidRPr="009366F7" w:rsidRDefault="00E6189E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E6189E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E6189E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E6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786" w:type="dxa"/>
          </w:tcPr>
          <w:p w:rsidR="002A3974" w:rsidRPr="009366F7" w:rsidRDefault="00E6189E" w:rsidP="00E6189E">
            <w:pPr>
              <w:pStyle w:val="a6"/>
              <w:spacing w:after="0"/>
              <w:ind w:firstLine="709"/>
              <w:jc w:val="both"/>
            </w:pPr>
            <w:r>
              <w:t>2021 год «Премия Добра»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E6189E" w:rsidRDefault="002A3974" w:rsidP="00E61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E6189E" w:rsidP="00E6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г.Ростов-на-Дону ФГОУ высшего профессионального образования «Южный федеральный университет»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A3974" w:rsidP="00E6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специальность «</w:t>
            </w:r>
            <w:r w:rsidR="00E6189E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», квалификация «</w:t>
            </w:r>
            <w:r w:rsidR="00E6189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классов»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переподготовка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240 час.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4786" w:type="dxa"/>
          </w:tcPr>
          <w:p w:rsidR="002A3974" w:rsidRPr="009366F7" w:rsidRDefault="00E6189E" w:rsidP="0090378F">
            <w:pPr>
              <w:pStyle w:val="a6"/>
              <w:spacing w:after="0"/>
              <w:ind w:firstLine="709"/>
              <w:jc w:val="both"/>
            </w:pPr>
            <w:r>
              <w:lastRenderedPageBreak/>
              <w:t>-</w:t>
            </w:r>
          </w:p>
        </w:tc>
      </w:tr>
      <w:tr w:rsidR="00112810" w:rsidRPr="009366F7" w:rsidTr="004D65B2">
        <w:tc>
          <w:tcPr>
            <w:tcW w:w="9571" w:type="dxa"/>
            <w:gridSpan w:val="2"/>
          </w:tcPr>
          <w:p w:rsidR="00112810" w:rsidRPr="00112810" w:rsidRDefault="00112810" w:rsidP="00112810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4. Сведения о работнике (статус наставника)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4786" w:type="dxa"/>
          </w:tcPr>
          <w:p w:rsidR="00112810" w:rsidRPr="00EA478B" w:rsidRDefault="00C55F7D" w:rsidP="00E83EB6">
            <w:pPr>
              <w:pStyle w:val="a6"/>
              <w:spacing w:after="0"/>
              <w:jc w:val="both"/>
            </w:pPr>
            <w:r w:rsidRPr="00EA478B">
              <w:t>Приказ №</w:t>
            </w:r>
            <w:r w:rsidR="00E83EB6" w:rsidRPr="00EA478B">
              <w:t>14а от 18.09.2024 года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B525DB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 по наставничеству</w:t>
            </w:r>
          </w:p>
        </w:tc>
        <w:tc>
          <w:tcPr>
            <w:tcW w:w="4786" w:type="dxa"/>
          </w:tcPr>
          <w:p w:rsidR="00E17F29" w:rsidRDefault="00402699" w:rsidP="00C55F7D">
            <w:pPr>
              <w:pStyle w:val="a6"/>
              <w:spacing w:after="0"/>
              <w:jc w:val="both"/>
            </w:pPr>
            <w:hyperlink r:id="rId6" w:history="1">
              <w:r w:rsidRPr="008D4780">
                <w:rPr>
                  <w:rStyle w:val="a7"/>
                </w:rPr>
                <w:t>https://view.officeapps.live.com/op/view.aspx?src=http://kirovskaya-sh9.iro61.ru/organisacii/848/documents/programma_nastavnichestva_klassnyiy_rukovoditely-uchenik_Hodyikina_E.S._1741154086.doc&amp;embedded=true</w:t>
              </w:r>
            </w:hyperlink>
          </w:p>
          <w:p w:rsidR="00402699" w:rsidRDefault="00402699" w:rsidP="00C55F7D">
            <w:pPr>
              <w:pStyle w:val="a6"/>
              <w:spacing w:after="0"/>
              <w:jc w:val="both"/>
            </w:pPr>
            <w:hyperlink r:id="rId7" w:history="1">
              <w:r w:rsidRPr="008D4780">
                <w:rPr>
                  <w:rStyle w:val="a7"/>
                </w:rPr>
                <w:t>https://view.officeapps.live.com/op/view.aspx?src=http://kirovskaya-sh9.iro61.ru/organisacii/848/documents/programma_nastavnichestva_klassnyiy_rukovoditely-uchenik_TZhS_Hodyikina_E.S._1741154030.doc&amp;embedded=true</w:t>
              </w:r>
            </w:hyperlink>
          </w:p>
          <w:p w:rsidR="00402699" w:rsidRPr="00EA478B" w:rsidRDefault="00402699" w:rsidP="00C55F7D">
            <w:pPr>
              <w:pStyle w:val="a6"/>
              <w:spacing w:after="0"/>
              <w:jc w:val="both"/>
            </w:pPr>
            <w:bookmarkStart w:id="0" w:name="_GoBack"/>
            <w:bookmarkEnd w:id="0"/>
          </w:p>
        </w:tc>
      </w:tr>
      <w:tr w:rsidR="00112810" w:rsidRPr="009366F7" w:rsidTr="002A3974">
        <w:tc>
          <w:tcPr>
            <w:tcW w:w="4785" w:type="dxa"/>
          </w:tcPr>
          <w:p w:rsidR="00112810" w:rsidRPr="00C55F7D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реализации наставничества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учитель-ученик)</w:t>
            </w:r>
          </w:p>
        </w:tc>
        <w:tc>
          <w:tcPr>
            <w:tcW w:w="4786" w:type="dxa"/>
          </w:tcPr>
          <w:p w:rsidR="00EA478B" w:rsidRPr="00EA478B" w:rsidRDefault="00E83EB6" w:rsidP="00EA478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7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- ученик группы риска</w:t>
            </w:r>
          </w:p>
          <w:p w:rsidR="00EA478B" w:rsidRPr="00EA478B" w:rsidRDefault="00EA478B" w:rsidP="00EA478B">
            <w:pPr>
              <w:pStyle w:val="a9"/>
              <w:jc w:val="both"/>
            </w:pPr>
            <w:r w:rsidRPr="00EA478B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– ученик в трудной жизненной ситуации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педагогов (</w:t>
            </w:r>
            <w:r w:rsidRPr="00C55F7D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12810" w:rsidRPr="009366F7" w:rsidRDefault="00E6189E" w:rsidP="0090378F">
            <w:pPr>
              <w:pStyle w:val="a6"/>
              <w:spacing w:after="0"/>
              <w:ind w:firstLine="709"/>
              <w:jc w:val="both"/>
            </w:pPr>
            <w:r>
              <w:t>-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E6189E" w:rsidRDefault="00112810" w:rsidP="00E61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A3974"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</w:t>
            </w: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тная информация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2A3974" w:rsidRPr="009366F7" w:rsidRDefault="00E6189E" w:rsidP="0090378F">
            <w:pPr>
              <w:pStyle w:val="a6"/>
              <w:spacing w:after="0"/>
              <w:jc w:val="both"/>
            </w:pPr>
            <w:r>
              <w:t xml:space="preserve">347474 Ростовская область </w:t>
            </w:r>
            <w:proofErr w:type="spellStart"/>
            <w:r>
              <w:t>Зимовниковский</w:t>
            </w:r>
            <w:proofErr w:type="spellEnd"/>
            <w:r>
              <w:t xml:space="preserve"> район хутор Хуторской улица Набережная дом 62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2A3974" w:rsidRPr="00E6189E" w:rsidRDefault="00E6189E" w:rsidP="00E6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8 (863)76 3 44 68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2A3974" w:rsidRPr="00E6189E" w:rsidRDefault="00E6189E" w:rsidP="00E6189E">
            <w:pPr>
              <w:pStyle w:val="a6"/>
              <w:spacing w:after="0"/>
              <w:jc w:val="both"/>
              <w:rPr>
                <w:lang w:val="en-US"/>
              </w:rPr>
            </w:pPr>
            <w:r>
              <w:rPr>
                <w:shd w:val="clear" w:color="auto" w:fill="FFFFFF"/>
                <w:lang w:val="en-US"/>
              </w:rPr>
              <w:t>khodykinaelena.85@mail.ru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2A3974" w:rsidRDefault="00402699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17F29" w:rsidRPr="00812EB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https://kirovskaya-sh9.iro61.ru/razdel-hodykina_es/</w:t>
              </w:r>
            </w:hyperlink>
          </w:p>
          <w:p w:rsidR="00E17F29" w:rsidRPr="009366F7" w:rsidRDefault="00E17F29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5208F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32A13"/>
    <w:rsid w:val="00112810"/>
    <w:rsid w:val="00175897"/>
    <w:rsid w:val="002A3974"/>
    <w:rsid w:val="0034490B"/>
    <w:rsid w:val="00391366"/>
    <w:rsid w:val="003A56EC"/>
    <w:rsid w:val="00402699"/>
    <w:rsid w:val="00466C76"/>
    <w:rsid w:val="00480560"/>
    <w:rsid w:val="005208F9"/>
    <w:rsid w:val="00717A21"/>
    <w:rsid w:val="009203BE"/>
    <w:rsid w:val="009F6A76"/>
    <w:rsid w:val="00B525DB"/>
    <w:rsid w:val="00C55F7D"/>
    <w:rsid w:val="00DC3736"/>
    <w:rsid w:val="00E17F29"/>
    <w:rsid w:val="00E6189E"/>
    <w:rsid w:val="00E83EB6"/>
    <w:rsid w:val="00EA478B"/>
    <w:rsid w:val="00ED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1E2DCD"/>
  <w15:docId w15:val="{33DF5587-227B-4D41-977C-592CD860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EA4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aya-sh9.iro61.ru/razdel-hodykina_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://kirovskaya-sh9.iro61.ru/organisacii/848/documents/programma_nastavnichestva_klassnyiy_rukovoditely-uchenik_TZhS_Hodyikina_E.S._1741154030.doc&amp;embedd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kirovskaya-sh9.iro61.ru/organisacii/848/documents/programma_nastavnichestva_klassnyiy_rukovoditely-uchenik_Hodyikina_E.S._1741154086.doc&amp;embedded=tru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14</cp:revision>
  <dcterms:created xsi:type="dcterms:W3CDTF">2022-09-08T01:00:00Z</dcterms:created>
  <dcterms:modified xsi:type="dcterms:W3CDTF">2025-03-05T05:56:00Z</dcterms:modified>
</cp:coreProperties>
</file>